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B2F335" w14:textId="77777777" w:rsidR="00CB5912" w:rsidRPr="00CB5912" w:rsidRDefault="00CB5912" w:rsidP="00CB5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Настройка DMVPN на маршрутизаторах </w:t>
      </w:r>
      <w:proofErr w:type="spellStart"/>
      <w:r w:rsidRPr="00CB5912">
        <w:rPr>
          <w:rFonts w:ascii="Times New Roman" w:eastAsia="Times New Roman" w:hAnsi="Times New Roman" w:cs="Times New Roman"/>
          <w:sz w:val="24"/>
          <w:szCs w:val="24"/>
          <w:lang w:eastAsia="ru-RU"/>
        </w:rPr>
        <w:t>Cisco</w:t>
      </w:r>
      <w:proofErr w:type="spellEnd"/>
      <w:r w:rsidRPr="00CB5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Xgu.ru</w:t>
      </w:r>
    </w:p>
    <w:p w14:paraId="2029037C" w14:textId="77777777" w:rsidR="00CB5912" w:rsidRPr="00CB5912" w:rsidRDefault="00CB5912" w:rsidP="00CB5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tgtFrame="_blank" w:tooltip="Перейти" w:history="1">
        <w:r w:rsidRPr="00CB59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CB5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71E52C7" w14:textId="60B4D109" w:rsidR="00806894" w:rsidRDefault="00CB5912"/>
    <w:p w14:paraId="0ADE51DD" w14:textId="77777777" w:rsidR="00CB5912" w:rsidRPr="00CB5912" w:rsidRDefault="00CB5912" w:rsidP="00CB5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B5912">
        <w:rPr>
          <w:rFonts w:ascii="Times New Roman" w:eastAsia="Times New Roman" w:hAnsi="Times New Roman" w:cs="Times New Roman"/>
          <w:sz w:val="24"/>
          <w:szCs w:val="24"/>
          <w:lang w:eastAsia="ru-RU"/>
        </w:rPr>
        <w:t>Design</w:t>
      </w:r>
      <w:proofErr w:type="spellEnd"/>
      <w:r w:rsidRPr="00CB5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5912">
        <w:rPr>
          <w:rFonts w:ascii="Times New Roman" w:eastAsia="Times New Roman" w:hAnsi="Times New Roman" w:cs="Times New Roman"/>
          <w:sz w:val="24"/>
          <w:szCs w:val="24"/>
          <w:lang w:eastAsia="ru-RU"/>
        </w:rPr>
        <w:t>Guide</w:t>
      </w:r>
      <w:proofErr w:type="spellEnd"/>
      <w:r w:rsidRPr="00CB5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| DMVPN </w:t>
      </w:r>
      <w:proofErr w:type="spellStart"/>
      <w:r w:rsidRPr="00CB5912">
        <w:rPr>
          <w:rFonts w:ascii="Times New Roman" w:eastAsia="Times New Roman" w:hAnsi="Times New Roman" w:cs="Times New Roman"/>
          <w:sz w:val="24"/>
          <w:szCs w:val="24"/>
          <w:lang w:eastAsia="ru-RU"/>
        </w:rPr>
        <w:t>Phases</w:t>
      </w:r>
      <w:proofErr w:type="spellEnd"/>
    </w:p>
    <w:p w14:paraId="0DF73E77" w14:textId="77777777" w:rsidR="00CB5912" w:rsidRPr="00CB5912" w:rsidRDefault="00CB5912" w:rsidP="00CB5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tooltip="Перейти" w:history="1">
        <w:r w:rsidRPr="00CB59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CB5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FAE236B" w14:textId="77777777" w:rsidR="00CB5912" w:rsidRDefault="00CB5912"/>
    <w:p w14:paraId="537FAA4D" w14:textId="77777777" w:rsidR="00CB5912" w:rsidRPr="00CB5912" w:rsidRDefault="00CB5912" w:rsidP="00CB5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B59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Cisco IOS Site-to-Site VPN — Xgu.ru</w:t>
      </w:r>
    </w:p>
    <w:p w14:paraId="63B52656" w14:textId="378C8D54" w:rsidR="00CB5912" w:rsidRDefault="00CB5912" w:rsidP="00CB5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tooltip="Перейти" w:history="1">
        <w:r w:rsidRPr="00CB59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CB5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616B26C" w14:textId="4FC7AA15" w:rsidR="00CB5912" w:rsidRDefault="00CB5912" w:rsidP="00CB5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D4C118" w14:textId="77777777" w:rsidR="00CB5912" w:rsidRPr="00CB5912" w:rsidRDefault="00CB5912" w:rsidP="00CB5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73EB9D43" w14:textId="77777777" w:rsidR="00CB5912" w:rsidRDefault="00CB5912"/>
    <w:sectPr w:rsidR="00CB5912" w:rsidSect="009971BD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42B"/>
    <w:rsid w:val="00496C46"/>
    <w:rsid w:val="0059142B"/>
    <w:rsid w:val="006C47BE"/>
    <w:rsid w:val="009971BD"/>
    <w:rsid w:val="00CB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76D9C"/>
  <w15:chartTrackingRefBased/>
  <w15:docId w15:val="{7812C69E-F210-4CA5-8604-EE2D1874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59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7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45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0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8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4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4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93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7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gu.ru/wiki/Cisco_IOS_Site-to-Site_VPN" TargetMode="External"/><Relationship Id="rId5" Type="http://schemas.openxmlformats.org/officeDocument/2006/relationships/hyperlink" Target="https://network-insight.net/2015/02/design-guide-dmvpn-phases/" TargetMode="External"/><Relationship Id="rId4" Type="http://schemas.openxmlformats.org/officeDocument/2006/relationships/hyperlink" Target="http://xgu.ru/wiki/%D0%9D%D0%B0%D1%81%D1%82%D1%80%D0%BE%D0%B9%D0%BA%D0%B0_DMVPN_%D0%BD%D0%B0_%D0%BC%D0%B0%D1%80%D1%88%D1%80%D1%83%D1%82%D0%B8%D0%B7%D0%B0%D1%82%D0%BE%D1%80%D0%B0%D1%85_Cisc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root</cp:lastModifiedBy>
  <cp:revision>5</cp:revision>
  <dcterms:created xsi:type="dcterms:W3CDTF">2020-06-23T20:24:00Z</dcterms:created>
  <dcterms:modified xsi:type="dcterms:W3CDTF">2020-07-27T08:03:00Z</dcterms:modified>
</cp:coreProperties>
</file>